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B87837">
        <w:rPr>
          <w:rFonts w:ascii="Times New Roman" w:hAnsi="Times New Roman"/>
          <w:b/>
          <w:sz w:val="22"/>
          <w:szCs w:val="22"/>
        </w:rPr>
        <w:t xml:space="preserve">      </w:t>
      </w:r>
      <w:r w:rsidR="00364022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«___» ______________ 201</w:t>
      </w:r>
      <w:r w:rsidR="00364022">
        <w:rPr>
          <w:rFonts w:ascii="Times New Roman" w:hAnsi="Times New Roman"/>
          <w:b/>
          <w:sz w:val="22"/>
          <w:szCs w:val="22"/>
        </w:rPr>
        <w:t>7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_____________ от ___________________, выданное _____________,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___________________, действующего на основании Устава, с одной стороны и </w:t>
      </w:r>
    </w:p>
    <w:p w:rsidR="003812CA" w:rsidRPr="002C4089" w:rsidRDefault="003812CA" w:rsidP="003812C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r w:rsidR="0012168E">
        <w:rPr>
          <w:sz w:val="22"/>
          <w:szCs w:val="22"/>
        </w:rPr>
        <w:t>Раипова С.К.</w:t>
      </w:r>
      <w:r w:rsidRPr="002C4089">
        <w:rPr>
          <w:sz w:val="22"/>
          <w:szCs w:val="22"/>
        </w:rPr>
        <w:t>, в лице первого заместителя генерального директора – финансового директора Корсакова Н.Н., действующих на основании Устава, с другой стороны, совместно именуемые «Стороны», на основании протокола/решения  ________________года заключили настоящий Договор оказания услуг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Default="009760E9" w:rsidP="00B72A0D">
      <w:pPr>
        <w:jc w:val="both"/>
        <w:rPr>
          <w:b/>
          <w:color w:val="000000"/>
          <w:sz w:val="22"/>
          <w:szCs w:val="22"/>
        </w:rPr>
      </w:pPr>
      <w:r w:rsidRPr="001858BC">
        <w:rPr>
          <w:sz w:val="22"/>
          <w:szCs w:val="22"/>
        </w:rPr>
        <w:t xml:space="preserve">1.1. </w:t>
      </w:r>
      <w:r w:rsidR="00F20E7E" w:rsidRPr="001858BC">
        <w:rPr>
          <w:sz w:val="22"/>
          <w:szCs w:val="22"/>
        </w:rPr>
        <w:t>Подрядчик</w:t>
      </w:r>
      <w:r w:rsidRPr="001858BC">
        <w:rPr>
          <w:sz w:val="22"/>
          <w:szCs w:val="22"/>
        </w:rPr>
        <w:t xml:space="preserve"> обязуется </w:t>
      </w:r>
      <w:r w:rsidR="00E1478D" w:rsidRPr="001858BC">
        <w:rPr>
          <w:sz w:val="22"/>
          <w:szCs w:val="22"/>
        </w:rPr>
        <w:t xml:space="preserve">выполнить </w:t>
      </w:r>
      <w:r w:rsidR="008C16EB" w:rsidRPr="001858BC">
        <w:rPr>
          <w:sz w:val="22"/>
          <w:szCs w:val="22"/>
        </w:rPr>
        <w:t xml:space="preserve">работы </w:t>
      </w:r>
      <w:r w:rsidR="00AA4CB9" w:rsidRPr="00AA4CB9">
        <w:rPr>
          <w:sz w:val="22"/>
          <w:szCs w:val="22"/>
        </w:rPr>
        <w:t xml:space="preserve">по </w:t>
      </w:r>
      <w:r w:rsidR="00364022">
        <w:rPr>
          <w:color w:val="FF0000"/>
          <w:sz w:val="22"/>
          <w:szCs w:val="22"/>
        </w:rPr>
        <w:t>ремонту (к) наружного водопровода к УЖБИ РЕМСУ от колодца ВК-2 до РБУ УЖБИ (инв. №ОС0024025</w:t>
      </w:r>
      <w:r w:rsidR="001858BC" w:rsidRPr="001858BC">
        <w:rPr>
          <w:color w:val="000000"/>
          <w:sz w:val="22"/>
          <w:szCs w:val="22"/>
          <w:shd w:val="clear" w:color="auto" w:fill="FFFFFF"/>
        </w:rPr>
        <w:t xml:space="preserve"> </w:t>
      </w:r>
      <w:r w:rsidRPr="001858BC">
        <w:rPr>
          <w:sz w:val="22"/>
          <w:szCs w:val="22"/>
        </w:rPr>
        <w:t xml:space="preserve">в соответствии </w:t>
      </w:r>
      <w:r w:rsidR="001C616F">
        <w:rPr>
          <w:sz w:val="22"/>
          <w:szCs w:val="22"/>
        </w:rPr>
        <w:t xml:space="preserve">со </w:t>
      </w:r>
      <w:r w:rsidR="00F23220" w:rsidRPr="001858BC">
        <w:rPr>
          <w:sz w:val="22"/>
          <w:szCs w:val="22"/>
        </w:rPr>
        <w:t>Сметн</w:t>
      </w:r>
      <w:r w:rsidR="00AA4CB9">
        <w:rPr>
          <w:sz w:val="22"/>
          <w:szCs w:val="22"/>
        </w:rPr>
        <w:t>ым</w:t>
      </w:r>
      <w:r w:rsidR="00F23220" w:rsidRPr="001858BC">
        <w:rPr>
          <w:sz w:val="22"/>
          <w:szCs w:val="22"/>
        </w:rPr>
        <w:t xml:space="preserve"> расчет</w:t>
      </w:r>
      <w:r w:rsidR="00AA4CB9">
        <w:rPr>
          <w:sz w:val="22"/>
          <w:szCs w:val="22"/>
        </w:rPr>
        <w:t>ом</w:t>
      </w:r>
      <w:r w:rsidR="00F23220" w:rsidRPr="001858BC">
        <w:rPr>
          <w:sz w:val="22"/>
          <w:szCs w:val="22"/>
        </w:rPr>
        <w:t xml:space="preserve"> </w:t>
      </w:r>
      <w:r w:rsidR="00C3133B" w:rsidRPr="001858BC">
        <w:rPr>
          <w:sz w:val="22"/>
          <w:szCs w:val="22"/>
        </w:rPr>
        <w:t>(Приложени</w:t>
      </w:r>
      <w:r w:rsidR="00BB7A75" w:rsidRPr="001858BC">
        <w:rPr>
          <w:sz w:val="22"/>
          <w:szCs w:val="22"/>
        </w:rPr>
        <w:t>е</w:t>
      </w:r>
      <w:r w:rsidR="00C3133B" w:rsidRPr="001858BC">
        <w:rPr>
          <w:sz w:val="22"/>
          <w:szCs w:val="22"/>
        </w:rPr>
        <w:t xml:space="preserve"> №</w:t>
      </w:r>
      <w:r w:rsidR="001C616F">
        <w:rPr>
          <w:sz w:val="22"/>
          <w:szCs w:val="22"/>
        </w:rPr>
        <w:t>1</w:t>
      </w:r>
      <w:r w:rsidR="00C3133B" w:rsidRPr="001858BC">
        <w:rPr>
          <w:sz w:val="22"/>
          <w:szCs w:val="22"/>
        </w:rPr>
        <w:t>),</w:t>
      </w:r>
      <w:r w:rsidR="000D650F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>к настоящему Договору, являющ</w:t>
      </w:r>
      <w:r w:rsidR="00281A2F" w:rsidRPr="001858BC">
        <w:rPr>
          <w:sz w:val="22"/>
          <w:szCs w:val="22"/>
        </w:rPr>
        <w:t>и</w:t>
      </w:r>
      <w:r w:rsidR="00AC10F5" w:rsidRPr="001858BC">
        <w:rPr>
          <w:sz w:val="22"/>
          <w:szCs w:val="22"/>
        </w:rPr>
        <w:t>м</w:t>
      </w:r>
      <w:r w:rsidRPr="001858BC">
        <w:rPr>
          <w:sz w:val="22"/>
          <w:szCs w:val="22"/>
        </w:rPr>
        <w:t>ся неотъемлем</w:t>
      </w:r>
      <w:r w:rsidR="001C616F">
        <w:rPr>
          <w:sz w:val="22"/>
          <w:szCs w:val="22"/>
        </w:rPr>
        <w:t>ой</w:t>
      </w:r>
      <w:r w:rsidRPr="001858BC">
        <w:rPr>
          <w:sz w:val="22"/>
          <w:szCs w:val="22"/>
        </w:rPr>
        <w:t xml:space="preserve"> част</w:t>
      </w:r>
      <w:r w:rsidR="001C616F">
        <w:rPr>
          <w:sz w:val="22"/>
          <w:szCs w:val="22"/>
        </w:rPr>
        <w:t>ью</w:t>
      </w:r>
      <w:r w:rsidRPr="001858BC">
        <w:rPr>
          <w:sz w:val="22"/>
          <w:szCs w:val="22"/>
        </w:rPr>
        <w:t xml:space="preserve"> настоящего Договора</w:t>
      </w:r>
      <w:r w:rsidRPr="001858BC">
        <w:rPr>
          <w:color w:val="000000"/>
          <w:sz w:val="22"/>
          <w:szCs w:val="22"/>
        </w:rPr>
        <w:t xml:space="preserve">, </w:t>
      </w:r>
      <w:r w:rsidRPr="001858BC">
        <w:rPr>
          <w:sz w:val="22"/>
          <w:szCs w:val="22"/>
        </w:rPr>
        <w:t>а Заказчик обязуется</w:t>
      </w:r>
      <w:r w:rsidR="00166D8E" w:rsidRPr="001858BC">
        <w:rPr>
          <w:sz w:val="22"/>
          <w:szCs w:val="22"/>
        </w:rPr>
        <w:t xml:space="preserve"> </w:t>
      </w:r>
      <w:r w:rsidRPr="001858BC">
        <w:rPr>
          <w:sz w:val="22"/>
          <w:szCs w:val="22"/>
        </w:rPr>
        <w:t xml:space="preserve">принять у </w:t>
      </w:r>
      <w:r w:rsidR="00F20E7E" w:rsidRPr="001858BC">
        <w:rPr>
          <w:sz w:val="22"/>
          <w:szCs w:val="22"/>
        </w:rPr>
        <w:t>Подрядчика</w:t>
      </w:r>
      <w:r w:rsidRPr="001858BC">
        <w:rPr>
          <w:sz w:val="22"/>
          <w:szCs w:val="22"/>
        </w:rPr>
        <w:t xml:space="preserve"> выполненные по настоящему договору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 xml:space="preserve"> и оплатить данные </w:t>
      </w:r>
      <w:r w:rsidR="00690C09" w:rsidRPr="001858BC">
        <w:rPr>
          <w:sz w:val="22"/>
          <w:szCs w:val="22"/>
        </w:rPr>
        <w:t>работы</w:t>
      </w:r>
      <w:r w:rsidRPr="001858BC">
        <w:rPr>
          <w:sz w:val="22"/>
          <w:szCs w:val="22"/>
        </w:rPr>
        <w:t>.</w:t>
      </w:r>
      <w:r w:rsidRPr="001858BC">
        <w:rPr>
          <w:b/>
          <w:color w:val="000000"/>
          <w:sz w:val="22"/>
          <w:szCs w:val="22"/>
        </w:rPr>
        <w:t xml:space="preserve"> </w:t>
      </w:r>
    </w:p>
    <w:p w:rsidR="00E64CC9" w:rsidRPr="00E64CC9" w:rsidRDefault="001C616F" w:rsidP="00B72A0D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1.2. </w:t>
      </w:r>
      <w:r w:rsidR="00E64CC9" w:rsidRPr="00E64CC9">
        <w:rPr>
          <w:color w:val="000000"/>
          <w:sz w:val="22"/>
          <w:szCs w:val="22"/>
        </w:rPr>
        <w:t xml:space="preserve">Выполнение работ </w:t>
      </w:r>
      <w:r w:rsidR="00AE3090" w:rsidRPr="00AA4CB9">
        <w:rPr>
          <w:sz w:val="22"/>
          <w:szCs w:val="22"/>
        </w:rPr>
        <w:t xml:space="preserve">по </w:t>
      </w:r>
      <w:r w:rsidR="00364022">
        <w:rPr>
          <w:color w:val="FF0000"/>
          <w:sz w:val="22"/>
          <w:szCs w:val="22"/>
        </w:rPr>
        <w:t>ремонту (к) наружного водопровода к УЖБИ РЕМСУ от колодца ВК-2 до РБУ УЖБИ (инв. №ОС0024025</w:t>
      </w:r>
      <w:r w:rsidR="00E64CC9" w:rsidRPr="00E64CC9">
        <w:rPr>
          <w:color w:val="000000"/>
          <w:sz w:val="22"/>
          <w:szCs w:val="22"/>
        </w:rPr>
        <w:t>, производится на территории: Республика Казахстан, Павлодарская область, г. Экибастуз, разрез «Богатырь».</w:t>
      </w:r>
    </w:p>
    <w:p w:rsidR="0012168E" w:rsidRPr="0025142F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3812CA" w:rsidRPr="002C4089" w:rsidRDefault="00166D8E" w:rsidP="003812CA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3812CA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 12%.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Pr="002C4089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  <w:r w:rsidR="00373972">
        <w:rPr>
          <w:b w:val="0"/>
          <w:sz w:val="22"/>
          <w:szCs w:val="22"/>
        </w:rPr>
        <w:t>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3.1.5. Гарантировать качество выполненных работ в течение </w:t>
      </w:r>
      <w:r w:rsidR="00373972">
        <w:rPr>
          <w:sz w:val="22"/>
          <w:szCs w:val="22"/>
        </w:rPr>
        <w:t>5 (пяти</w:t>
      </w:r>
      <w:r w:rsidRPr="002C4089">
        <w:rPr>
          <w:sz w:val="22"/>
          <w:szCs w:val="22"/>
        </w:rPr>
        <w:t>) лет с момента подписания Сторонами акта выполненных работ. Гарантийный срок начинает исчисляться 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3.1.9. Подрядчик обязан предоставить нотариально засвидетельствованную копию лицензии на право выполнения работ в области архитектурной, градостроительной и строительной деятельности на территории РК с перечнем: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а) специальные работы в грунтах: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-устройство оснований;</w:t>
      </w:r>
    </w:p>
    <w:p w:rsidR="00373972" w:rsidRPr="007D52A9" w:rsidRDefault="00373972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б) устройство инженерных </w:t>
      </w:r>
      <w:r w:rsidR="003978AF" w:rsidRPr="007D52A9">
        <w:rPr>
          <w:color w:val="000000" w:themeColor="text1"/>
          <w:sz w:val="22"/>
          <w:szCs w:val="22"/>
        </w:rPr>
        <w:t xml:space="preserve">сетей и </w:t>
      </w:r>
      <w:r w:rsidRPr="007D52A9">
        <w:rPr>
          <w:color w:val="000000" w:themeColor="text1"/>
          <w:sz w:val="22"/>
          <w:szCs w:val="22"/>
        </w:rPr>
        <w:t>систем</w:t>
      </w:r>
      <w:r w:rsidR="003978AF" w:rsidRPr="007D52A9">
        <w:rPr>
          <w:color w:val="000000" w:themeColor="text1"/>
          <w:sz w:val="22"/>
          <w:szCs w:val="22"/>
        </w:rPr>
        <w:t>, включающие капитальный ремонти реконструкцию, в том числе:</w:t>
      </w:r>
    </w:p>
    <w:p w:rsidR="003978AF" w:rsidRPr="007D52A9" w:rsidRDefault="003978AF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-сетей холодного и горячего водоснабжения, теплоснабжения, централизованной канализации бытовых, производственных и ливневых стоков, устройства внутренних систем водопровода, отопления и канализации;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3978AF" w:rsidRPr="007D52A9">
        <w:rPr>
          <w:color w:val="000000" w:themeColor="text1"/>
          <w:sz w:val="22"/>
          <w:szCs w:val="22"/>
        </w:rPr>
        <w:t>10</w:t>
      </w:r>
      <w:r w:rsidRPr="007D52A9">
        <w:rPr>
          <w:color w:val="000000" w:themeColor="text1"/>
          <w:sz w:val="22"/>
          <w:szCs w:val="22"/>
        </w:rPr>
        <w:t>. Подрядчик должен иметь производственную базу на праве собственности (хозяйственного ведения или оперативного управления) или на условиях договора аренды, включающей минимальный комплект оборудования,</w:t>
      </w:r>
      <w:r w:rsidR="003978AF" w:rsidRPr="007D52A9">
        <w:rPr>
          <w:color w:val="000000" w:themeColor="text1"/>
          <w:sz w:val="22"/>
          <w:szCs w:val="22"/>
        </w:rPr>
        <w:t xml:space="preserve"> контрольно-измерительные приборы,</w:t>
      </w:r>
      <w:r w:rsidRPr="007D52A9">
        <w:rPr>
          <w:color w:val="000000" w:themeColor="text1"/>
          <w:sz w:val="22"/>
          <w:szCs w:val="22"/>
        </w:rPr>
        <w:t xml:space="preserve"> инструменты, машины и механизмы, которые устанавливаются в зависимости от технических требований к работам на данно</w:t>
      </w:r>
      <w:r w:rsidR="003978AF" w:rsidRPr="007D52A9">
        <w:rPr>
          <w:color w:val="000000" w:themeColor="text1"/>
          <w:sz w:val="22"/>
          <w:szCs w:val="22"/>
        </w:rPr>
        <w:t>м объекте:</w:t>
      </w:r>
    </w:p>
    <w:p w:rsidR="003978AF" w:rsidRPr="007D52A9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-компрессор для проведения испытаний трубопровода;</w:t>
      </w:r>
    </w:p>
    <w:p w:rsidR="003978AF" w:rsidRPr="007D52A9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-экскаватор 1м3;</w:t>
      </w:r>
    </w:p>
    <w:p w:rsidR="003978AF" w:rsidRPr="007D52A9" w:rsidRDefault="003978AF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-погрузчик ковшовый универсальный;</w:t>
      </w:r>
    </w:p>
    <w:p w:rsidR="00422D08" w:rsidRPr="007D52A9" w:rsidRDefault="00422D08" w:rsidP="00422D08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3978AF" w:rsidRPr="007D52A9">
        <w:rPr>
          <w:color w:val="000000" w:themeColor="text1"/>
          <w:sz w:val="22"/>
          <w:szCs w:val="22"/>
        </w:rPr>
        <w:t>1</w:t>
      </w:r>
      <w:r w:rsidRPr="007D52A9">
        <w:rPr>
          <w:color w:val="000000" w:themeColor="text1"/>
          <w:sz w:val="22"/>
          <w:szCs w:val="22"/>
        </w:rPr>
        <w:t xml:space="preserve">. Подрядчик должен </w:t>
      </w:r>
      <w:r w:rsidR="003978AF" w:rsidRPr="007D52A9">
        <w:rPr>
          <w:color w:val="000000" w:themeColor="text1"/>
          <w:sz w:val="22"/>
          <w:szCs w:val="22"/>
        </w:rPr>
        <w:t xml:space="preserve">подтвердить, что согласно штатного расписания для выполнения закупаемых работ </w:t>
      </w:r>
      <w:r w:rsidRPr="007D52A9">
        <w:rPr>
          <w:color w:val="000000" w:themeColor="text1"/>
          <w:sz w:val="22"/>
          <w:szCs w:val="22"/>
        </w:rPr>
        <w:t xml:space="preserve">в трудовых отношениях с ним состоят квалифицированные рабочие строительных специальностей,  в том числе: </w:t>
      </w:r>
    </w:p>
    <w:p w:rsidR="0012168E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  <w:shd w:val="clear" w:color="auto" w:fill="FFFFFF"/>
        </w:rPr>
      </w:pPr>
      <w:r w:rsidRPr="007D52A9">
        <w:rPr>
          <w:color w:val="000000" w:themeColor="text1"/>
          <w:sz w:val="22"/>
          <w:szCs w:val="22"/>
          <w:shd w:val="clear" w:color="auto" w:fill="FFFFFF"/>
        </w:rPr>
        <w:t>- </w:t>
      </w:r>
      <w:r w:rsidR="002E56AD" w:rsidRPr="007D52A9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монтажники– </w:t>
      </w:r>
      <w:r w:rsidR="003978AF" w:rsidRPr="007D52A9">
        <w:rPr>
          <w:color w:val="000000" w:themeColor="text1"/>
          <w:sz w:val="22"/>
          <w:szCs w:val="22"/>
          <w:shd w:val="clear" w:color="auto" w:fill="FFFFFF"/>
        </w:rPr>
        <w:t>4</w:t>
      </w:r>
      <w:r w:rsidR="0012168E" w:rsidRPr="007D52A9">
        <w:rPr>
          <w:color w:val="000000" w:themeColor="text1"/>
          <w:sz w:val="22"/>
          <w:szCs w:val="22"/>
          <w:shd w:val="clear" w:color="auto" w:fill="FFFFFF"/>
        </w:rPr>
        <w:t xml:space="preserve"> чел.;</w:t>
      </w:r>
    </w:p>
    <w:p w:rsidR="00422D08" w:rsidRPr="007D52A9" w:rsidRDefault="00422D08" w:rsidP="00422D08">
      <w:pPr>
        <w:ind w:firstLine="360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3978AF" w:rsidRPr="007D52A9" w:rsidRDefault="003978AF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3.1.12. Подрядчик должен подтвердить, что согласно штатного расписания для выполнения закупаемых работ в трудовых отношениях с ним состоит</w:t>
      </w:r>
      <w:r w:rsidR="008F0683" w:rsidRPr="007D52A9">
        <w:rPr>
          <w:color w:val="000000" w:themeColor="text1"/>
          <w:sz w:val="22"/>
          <w:szCs w:val="22"/>
        </w:rPr>
        <w:t xml:space="preserve"> 1 квалифицированный специалист линейного персонала, в том числе:</w:t>
      </w:r>
    </w:p>
    <w:p w:rsidR="008F0683" w:rsidRPr="007D52A9" w:rsidRDefault="008F0683" w:rsidP="003978AF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чел.;</w:t>
      </w:r>
    </w:p>
    <w:p w:rsidR="00124E18" w:rsidRPr="007D52A9" w:rsidRDefault="00124E18" w:rsidP="00124E1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</w:t>
      </w:r>
      <w:r w:rsidR="00CE67D3" w:rsidRPr="007D52A9">
        <w:rPr>
          <w:color w:val="000000" w:themeColor="text1"/>
          <w:sz w:val="22"/>
          <w:szCs w:val="22"/>
        </w:rPr>
        <w:t xml:space="preserve">  Подрядчик должен подтвердить наличие у работников спецодежды и средств индивидуальной защиты.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4</w:t>
      </w:r>
      <w:r w:rsidRPr="007D52A9">
        <w:rPr>
          <w:color w:val="000000" w:themeColor="text1"/>
          <w:sz w:val="22"/>
          <w:szCs w:val="22"/>
        </w:rPr>
        <w:t>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5</w:t>
      </w:r>
      <w:r w:rsidRPr="007D52A9">
        <w:rPr>
          <w:color w:val="000000" w:themeColor="text1"/>
          <w:sz w:val="22"/>
          <w:szCs w:val="22"/>
        </w:rPr>
        <w:t>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6</w:t>
      </w:r>
      <w:r w:rsidRPr="007D52A9">
        <w:rPr>
          <w:color w:val="000000" w:themeColor="text1"/>
          <w:sz w:val="22"/>
          <w:szCs w:val="22"/>
        </w:rPr>
        <w:t>. Немедленно, не позднее дня, следующего за днем окончания работ, известить Заказчика о выполнении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7</w:t>
      </w:r>
      <w:r w:rsidRPr="007D52A9">
        <w:rPr>
          <w:color w:val="000000" w:themeColor="text1"/>
          <w:sz w:val="22"/>
          <w:szCs w:val="22"/>
        </w:rPr>
        <w:t>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3.1.1</w:t>
      </w:r>
      <w:r w:rsidR="008F0683" w:rsidRPr="007D52A9">
        <w:rPr>
          <w:color w:val="000000" w:themeColor="text1"/>
          <w:sz w:val="22"/>
          <w:szCs w:val="22"/>
        </w:rPr>
        <w:t>8</w:t>
      </w:r>
      <w:r w:rsidRPr="007D52A9">
        <w:rPr>
          <w:color w:val="000000" w:themeColor="text1"/>
          <w:sz w:val="22"/>
          <w:szCs w:val="22"/>
        </w:rPr>
        <w:t xml:space="preserve">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lastRenderedPageBreak/>
        <w:t>- оформить акт – допуск на территорию Заказчика;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7D52A9">
        <w:rPr>
          <w:bCs/>
          <w:color w:val="000000" w:themeColor="text1"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7D52A9" w:rsidRDefault="00422D08" w:rsidP="002560AC">
      <w:pPr>
        <w:ind w:firstLine="284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3.1.1</w:t>
      </w:r>
      <w:r w:rsidR="008F0683" w:rsidRPr="007D52A9">
        <w:rPr>
          <w:bCs/>
          <w:color w:val="000000" w:themeColor="text1"/>
          <w:sz w:val="22"/>
          <w:szCs w:val="22"/>
        </w:rPr>
        <w:t>9</w:t>
      </w:r>
      <w:r w:rsidRPr="007D52A9">
        <w:rPr>
          <w:bCs/>
          <w:color w:val="000000" w:themeColor="text1"/>
          <w:sz w:val="22"/>
          <w:szCs w:val="22"/>
        </w:rPr>
        <w:t xml:space="preserve">. Возместить в полном размере ущерб, причинённый </w:t>
      </w:r>
      <w:r w:rsidRPr="007D52A9">
        <w:rPr>
          <w:color w:val="000000" w:themeColor="text1"/>
          <w:sz w:val="22"/>
          <w:szCs w:val="22"/>
        </w:rPr>
        <w:t>Заказчику</w:t>
      </w:r>
      <w:r w:rsidRPr="007D52A9">
        <w:rPr>
          <w:bCs/>
          <w:color w:val="000000" w:themeColor="text1"/>
          <w:sz w:val="22"/>
          <w:szCs w:val="22"/>
        </w:rPr>
        <w:t xml:space="preserve"> по вине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в случаях, когда: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имущество и другие ценности были получены </w:t>
      </w:r>
      <w:r w:rsidRPr="007D52A9">
        <w:rPr>
          <w:color w:val="000000" w:themeColor="text1"/>
          <w:sz w:val="22"/>
          <w:szCs w:val="22"/>
        </w:rPr>
        <w:t>Подрядчиком</w:t>
      </w:r>
      <w:r w:rsidRPr="007D52A9">
        <w:rPr>
          <w:bCs/>
          <w:color w:val="000000" w:themeColor="text1"/>
          <w:sz w:val="22"/>
          <w:szCs w:val="22"/>
        </w:rPr>
        <w:t xml:space="preserve"> и использованы не по назначению;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ущерб причинён действиями </w:t>
      </w:r>
      <w:r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7D52A9" w:rsidRDefault="00422D08" w:rsidP="00422D08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7D52A9" w:rsidRDefault="00422D08" w:rsidP="00422D08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20</w:t>
      </w:r>
      <w:r w:rsidRPr="007D52A9">
        <w:rPr>
          <w:color w:val="000000" w:themeColor="text1"/>
          <w:sz w:val="22"/>
          <w:szCs w:val="22"/>
        </w:rPr>
        <w:t xml:space="preserve">. В случае выявления Заказчиком недостатков в выполненных работах Подрядчик </w:t>
      </w:r>
      <w:r w:rsidR="00531894" w:rsidRPr="007D52A9">
        <w:rPr>
          <w:color w:val="000000" w:themeColor="text1"/>
          <w:sz w:val="22"/>
          <w:szCs w:val="22"/>
        </w:rPr>
        <w:t xml:space="preserve">обязуется </w:t>
      </w:r>
      <w:r w:rsidRPr="007D52A9">
        <w:rPr>
          <w:color w:val="000000" w:themeColor="text1"/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</w:t>
      </w:r>
      <w:r w:rsidR="008F0683" w:rsidRPr="007D52A9">
        <w:rPr>
          <w:color w:val="000000" w:themeColor="text1"/>
          <w:sz w:val="22"/>
          <w:szCs w:val="22"/>
        </w:rPr>
        <w:t>21</w:t>
      </w:r>
      <w:r w:rsidRPr="007D52A9">
        <w:rPr>
          <w:color w:val="000000" w:themeColor="text1"/>
          <w:sz w:val="22"/>
          <w:szCs w:val="22"/>
        </w:rPr>
        <w:t>. Выявленные 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7D52A9" w:rsidRDefault="00422D08" w:rsidP="0012168E">
      <w:pPr>
        <w:jc w:val="both"/>
        <w:rPr>
          <w:color w:val="000000" w:themeColor="text1"/>
          <w:sz w:val="22"/>
          <w:szCs w:val="22"/>
          <w:lang w:val="kk-KZ"/>
        </w:rPr>
      </w:pPr>
      <w:r w:rsidRPr="007D52A9">
        <w:rPr>
          <w:bCs/>
          <w:color w:val="000000" w:themeColor="text1"/>
          <w:sz w:val="22"/>
          <w:szCs w:val="22"/>
        </w:rPr>
        <w:t>3.1.</w:t>
      </w:r>
      <w:r w:rsidR="00CE67D3" w:rsidRPr="007D52A9">
        <w:rPr>
          <w:bCs/>
          <w:color w:val="000000" w:themeColor="text1"/>
          <w:sz w:val="22"/>
          <w:szCs w:val="22"/>
        </w:rPr>
        <w:t>2</w:t>
      </w:r>
      <w:r w:rsidR="008F0683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  <w:r w:rsidR="0012168E" w:rsidRPr="007D52A9">
        <w:rPr>
          <w:color w:val="000000" w:themeColor="text1"/>
          <w:sz w:val="22"/>
          <w:szCs w:val="22"/>
          <w:lang w:val="kk-KZ"/>
        </w:rPr>
        <w:t xml:space="preserve">Подрядчик обязан приобретать отечественные товары, необходимые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="0012168E" w:rsidRPr="007D52A9">
        <w:rPr>
          <w:color w:val="000000" w:themeColor="text1"/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7D52A9" w:rsidRDefault="0012168E" w:rsidP="0012168E">
      <w:pPr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 w:rsidRPr="007D52A9">
        <w:rPr>
          <w:color w:val="000000" w:themeColor="text1"/>
          <w:sz w:val="22"/>
          <w:szCs w:val="22"/>
          <w:lang w:val="kk-KZ"/>
        </w:rPr>
        <w:t>е</w:t>
      </w:r>
      <w:r w:rsidRPr="007D52A9">
        <w:rPr>
          <w:color w:val="000000" w:themeColor="text1"/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 w:rsidRPr="007D52A9">
        <w:rPr>
          <w:color w:val="000000" w:themeColor="text1"/>
          <w:sz w:val="22"/>
          <w:szCs w:val="22"/>
          <w:lang w:val="kk-KZ"/>
        </w:rPr>
        <w:t>выполнения работ</w:t>
      </w:r>
      <w:r w:rsidRPr="007D52A9">
        <w:rPr>
          <w:color w:val="000000" w:themeColor="text1"/>
          <w:sz w:val="22"/>
          <w:szCs w:val="22"/>
          <w:lang w:val="kk-KZ"/>
        </w:rPr>
        <w:t>, является предоставление Подрядчиком до даты подписания Сторонами акта, подтверждающего выполнение работ/оказание услуг, копии сертификата формы СТ-К</w:t>
      </w:r>
      <w:r w:rsidRPr="007D52A9">
        <w:rPr>
          <w:color w:val="000000" w:themeColor="text1"/>
          <w:sz w:val="22"/>
          <w:szCs w:val="22"/>
          <w:lang w:val="en-US"/>
        </w:rPr>
        <w:t>Z</w:t>
      </w:r>
      <w:r w:rsidRPr="007D52A9">
        <w:rPr>
          <w:color w:val="000000" w:themeColor="text1"/>
          <w:sz w:val="22"/>
          <w:szCs w:val="22"/>
        </w:rPr>
        <w:t xml:space="preserve"> на товар(ы).</w:t>
      </w:r>
    </w:p>
    <w:p w:rsidR="00422D08" w:rsidRPr="007D52A9" w:rsidRDefault="00422D08" w:rsidP="00422D08">
      <w:pPr>
        <w:pStyle w:val="20"/>
        <w:spacing w:after="0" w:line="240" w:lineRule="auto"/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3.1.2</w:t>
      </w:r>
      <w:r w:rsidR="008F0683" w:rsidRPr="007D52A9">
        <w:rPr>
          <w:color w:val="000000" w:themeColor="text1"/>
          <w:sz w:val="22"/>
          <w:szCs w:val="22"/>
        </w:rPr>
        <w:t>3</w:t>
      </w:r>
      <w:r w:rsidRPr="007D52A9">
        <w:rPr>
          <w:color w:val="000000" w:themeColor="text1"/>
          <w:sz w:val="22"/>
          <w:szCs w:val="22"/>
        </w:rPr>
        <w:t>. В течение 5 (пяти) рабочих дней после полного исполнения обязательств по договору Подрядчик обязан предоставить Заказчику отчетность по доле местного содержания по форме согласно Приложению №</w:t>
      </w:r>
      <w:r w:rsidR="001C616F" w:rsidRPr="007D52A9">
        <w:rPr>
          <w:color w:val="000000" w:themeColor="text1"/>
          <w:sz w:val="22"/>
          <w:szCs w:val="22"/>
        </w:rPr>
        <w:t>2</w:t>
      </w:r>
      <w:r w:rsidRPr="007D52A9">
        <w:rPr>
          <w:color w:val="000000" w:themeColor="text1"/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/>
          <w:bCs/>
          <w:color w:val="000000" w:themeColor="text1"/>
          <w:sz w:val="22"/>
          <w:szCs w:val="22"/>
        </w:rPr>
      </w:pPr>
      <w:r w:rsidRPr="007D52A9">
        <w:rPr>
          <w:b/>
          <w:bCs/>
          <w:color w:val="000000" w:themeColor="text1"/>
          <w:sz w:val="22"/>
          <w:szCs w:val="22"/>
        </w:rPr>
        <w:t>3.2.</w:t>
      </w:r>
      <w:r w:rsidRPr="007D52A9">
        <w:rPr>
          <w:b/>
          <w:color w:val="000000" w:themeColor="text1"/>
          <w:sz w:val="22"/>
          <w:szCs w:val="22"/>
        </w:rPr>
        <w:t xml:space="preserve"> «Заказчик»</w:t>
      </w:r>
      <w:r w:rsidRPr="007D52A9">
        <w:rPr>
          <w:b/>
          <w:bCs/>
          <w:color w:val="000000" w:themeColor="text1"/>
          <w:sz w:val="22"/>
          <w:szCs w:val="22"/>
        </w:rPr>
        <w:t xml:space="preserve"> обязан: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7D52A9">
        <w:rPr>
          <w:bCs/>
          <w:color w:val="000000" w:themeColor="text1"/>
          <w:sz w:val="22"/>
          <w:szCs w:val="22"/>
        </w:rPr>
        <w:t>ть</w:t>
      </w:r>
      <w:r w:rsidRPr="007D52A9">
        <w:rPr>
          <w:bCs/>
          <w:color w:val="000000" w:themeColor="text1"/>
          <w:sz w:val="22"/>
          <w:szCs w:val="22"/>
        </w:rPr>
        <w:t xml:space="preserve"> работу соответствующих инспекций.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3.2.</w:t>
      </w:r>
      <w:r w:rsidR="00151519" w:rsidRPr="007D52A9">
        <w:rPr>
          <w:bCs/>
          <w:color w:val="000000" w:themeColor="text1"/>
          <w:sz w:val="22"/>
          <w:szCs w:val="22"/>
        </w:rPr>
        <w:t>2</w:t>
      </w:r>
      <w:r w:rsidRPr="007D52A9">
        <w:rPr>
          <w:bCs/>
          <w:color w:val="000000" w:themeColor="text1"/>
          <w:sz w:val="22"/>
          <w:szCs w:val="22"/>
        </w:rPr>
        <w:t xml:space="preserve">. Довести до сведения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 Экологическую политику предприятия.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 xml:space="preserve">3.3. </w:t>
      </w:r>
      <w:r w:rsidR="00F20E7E" w:rsidRPr="007D52A9">
        <w:rPr>
          <w:color w:val="000000" w:themeColor="text1"/>
          <w:sz w:val="22"/>
          <w:szCs w:val="22"/>
        </w:rPr>
        <w:t>Подрядчик</w:t>
      </w:r>
      <w:r w:rsidRPr="007D52A9">
        <w:rPr>
          <w:bCs/>
          <w:color w:val="000000" w:themeColor="text1"/>
          <w:sz w:val="22"/>
          <w:szCs w:val="22"/>
        </w:rPr>
        <w:t xml:space="preserve"> сдаёт, а </w:t>
      </w:r>
      <w:r w:rsidRPr="007D52A9">
        <w:rPr>
          <w:color w:val="000000" w:themeColor="text1"/>
          <w:sz w:val="22"/>
          <w:szCs w:val="22"/>
        </w:rPr>
        <w:t>Заказчик</w:t>
      </w:r>
      <w:r w:rsidRPr="007D52A9">
        <w:rPr>
          <w:bCs/>
          <w:color w:val="000000" w:themeColor="text1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7D52A9">
        <w:rPr>
          <w:color w:val="000000" w:themeColor="text1"/>
          <w:sz w:val="22"/>
          <w:szCs w:val="22"/>
        </w:rPr>
        <w:t>Заказчика</w:t>
      </w:r>
      <w:r w:rsidRPr="007D52A9">
        <w:rPr>
          <w:bCs/>
          <w:color w:val="000000" w:themeColor="text1"/>
          <w:sz w:val="22"/>
          <w:szCs w:val="22"/>
        </w:rPr>
        <w:t xml:space="preserve"> и </w:t>
      </w:r>
      <w:r w:rsidR="00F20E7E" w:rsidRPr="007D52A9">
        <w:rPr>
          <w:color w:val="000000" w:themeColor="text1"/>
          <w:sz w:val="22"/>
          <w:szCs w:val="22"/>
        </w:rPr>
        <w:t>Подрядчика</w:t>
      </w:r>
      <w:r w:rsidRPr="007D52A9">
        <w:rPr>
          <w:bCs/>
          <w:color w:val="000000" w:themeColor="text1"/>
          <w:sz w:val="22"/>
          <w:szCs w:val="22"/>
        </w:rPr>
        <w:t xml:space="preserve">. </w:t>
      </w:r>
    </w:p>
    <w:p w:rsidR="00E13EDD" w:rsidRPr="007D52A9" w:rsidRDefault="00E13EDD" w:rsidP="00C54D84">
      <w:pPr>
        <w:pStyle w:val="20"/>
        <w:spacing w:after="0" w:line="240" w:lineRule="auto"/>
        <w:jc w:val="both"/>
        <w:rPr>
          <w:bCs/>
          <w:color w:val="000000" w:themeColor="text1"/>
          <w:sz w:val="22"/>
          <w:szCs w:val="22"/>
        </w:rPr>
      </w:pPr>
      <w:r w:rsidRPr="007D52A9">
        <w:rPr>
          <w:bCs/>
          <w:color w:val="000000" w:themeColor="text1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7D52A9" w:rsidRDefault="00B61EE0" w:rsidP="00C54D84">
      <w:pPr>
        <w:pStyle w:val="1"/>
        <w:jc w:val="center"/>
        <w:rPr>
          <w:rFonts w:ascii="Times New Roman" w:hAnsi="Times New Roman"/>
          <w:b/>
          <w:color w:val="000000" w:themeColor="text1"/>
          <w:sz w:val="22"/>
          <w:szCs w:val="22"/>
        </w:rPr>
      </w:pPr>
      <w:r w:rsidRPr="007D52A9">
        <w:rPr>
          <w:rFonts w:ascii="Times New Roman" w:hAnsi="Times New Roman"/>
          <w:b/>
          <w:color w:val="000000" w:themeColor="text1"/>
          <w:sz w:val="22"/>
          <w:szCs w:val="22"/>
        </w:rPr>
        <w:t>4</w:t>
      </w:r>
      <w:r w:rsidR="009F3412" w:rsidRPr="007D52A9">
        <w:rPr>
          <w:rFonts w:ascii="Times New Roman" w:hAnsi="Times New Roman"/>
          <w:b/>
          <w:color w:val="000000" w:themeColor="text1"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4</w:t>
      </w:r>
      <w:r w:rsidR="009F3412" w:rsidRPr="007D52A9">
        <w:rPr>
          <w:color w:val="000000" w:themeColor="text1"/>
          <w:sz w:val="22"/>
          <w:szCs w:val="22"/>
        </w:rPr>
        <w:t>.1.</w:t>
      </w:r>
      <w:r w:rsidR="00D63777" w:rsidRPr="007D52A9">
        <w:rPr>
          <w:color w:val="000000" w:themeColor="text1"/>
          <w:sz w:val="22"/>
          <w:szCs w:val="22"/>
        </w:rPr>
        <w:t xml:space="preserve"> </w:t>
      </w:r>
      <w:r w:rsidR="00FA3C72" w:rsidRPr="007D52A9">
        <w:rPr>
          <w:color w:val="000000" w:themeColor="text1"/>
          <w:sz w:val="22"/>
          <w:szCs w:val="22"/>
        </w:rPr>
        <w:t>Оплата за фактически выполненные раб</w:t>
      </w:r>
      <w:r w:rsidR="00CF29C9" w:rsidRPr="007D52A9">
        <w:rPr>
          <w:color w:val="000000" w:themeColor="text1"/>
          <w:sz w:val="22"/>
          <w:szCs w:val="22"/>
        </w:rPr>
        <w:t xml:space="preserve">оты производится Заказчиком </w:t>
      </w:r>
      <w:r w:rsidR="00194DBA" w:rsidRPr="007D52A9">
        <w:rPr>
          <w:color w:val="000000" w:themeColor="text1"/>
          <w:sz w:val="22"/>
          <w:szCs w:val="22"/>
        </w:rPr>
        <w:t>в течение</w:t>
      </w:r>
      <w:r w:rsidR="00CF29C9" w:rsidRPr="007D52A9">
        <w:rPr>
          <w:color w:val="000000" w:themeColor="text1"/>
          <w:sz w:val="22"/>
          <w:szCs w:val="22"/>
        </w:rPr>
        <w:t xml:space="preserve"> </w:t>
      </w:r>
      <w:r w:rsidR="00B85E43" w:rsidRPr="007D52A9">
        <w:rPr>
          <w:color w:val="000000" w:themeColor="text1"/>
          <w:sz w:val="22"/>
          <w:szCs w:val="22"/>
        </w:rPr>
        <w:t>30</w:t>
      </w:r>
      <w:r w:rsidR="00FA3C72" w:rsidRPr="007D52A9">
        <w:rPr>
          <w:color w:val="000000" w:themeColor="text1"/>
          <w:sz w:val="22"/>
          <w:szCs w:val="22"/>
        </w:rPr>
        <w:t xml:space="preserve"> (</w:t>
      </w:r>
      <w:r w:rsidR="00B85E43" w:rsidRPr="007D52A9">
        <w:rPr>
          <w:color w:val="000000" w:themeColor="text1"/>
          <w:sz w:val="22"/>
          <w:szCs w:val="22"/>
        </w:rPr>
        <w:t>тридцати</w:t>
      </w:r>
      <w:r w:rsidR="00FA3C72" w:rsidRPr="007D52A9">
        <w:rPr>
          <w:color w:val="000000" w:themeColor="text1"/>
          <w:sz w:val="22"/>
          <w:szCs w:val="22"/>
        </w:rPr>
        <w:t xml:space="preserve">) </w:t>
      </w:r>
      <w:r w:rsidR="00502B64" w:rsidRPr="007D52A9">
        <w:rPr>
          <w:color w:val="000000" w:themeColor="text1"/>
          <w:sz w:val="22"/>
          <w:szCs w:val="22"/>
        </w:rPr>
        <w:t>рабочих</w:t>
      </w:r>
      <w:r w:rsidR="00FA3C72" w:rsidRPr="007D52A9">
        <w:rPr>
          <w:color w:val="000000" w:themeColor="text1"/>
          <w:sz w:val="22"/>
          <w:szCs w:val="22"/>
        </w:rPr>
        <w:t xml:space="preserve"> </w:t>
      </w:r>
      <w:r w:rsidR="00E1478D" w:rsidRPr="007D52A9">
        <w:rPr>
          <w:color w:val="000000" w:themeColor="text1"/>
          <w:sz w:val="22"/>
          <w:szCs w:val="22"/>
        </w:rPr>
        <w:t xml:space="preserve">дней с момента </w:t>
      </w:r>
      <w:r w:rsidR="00FA3C72" w:rsidRPr="007D52A9">
        <w:rPr>
          <w:color w:val="000000" w:themeColor="text1"/>
          <w:sz w:val="22"/>
          <w:szCs w:val="22"/>
        </w:rPr>
        <w:t>подписания</w:t>
      </w:r>
      <w:r w:rsidR="00904F8B" w:rsidRPr="007D52A9">
        <w:rPr>
          <w:color w:val="000000" w:themeColor="text1"/>
          <w:sz w:val="22"/>
          <w:szCs w:val="22"/>
        </w:rPr>
        <w:t xml:space="preserve"> Сторонами</w:t>
      </w:r>
      <w:r w:rsidR="00FA3C72" w:rsidRPr="007D52A9">
        <w:rPr>
          <w:color w:val="000000" w:themeColor="text1"/>
          <w:sz w:val="22"/>
          <w:szCs w:val="22"/>
        </w:rPr>
        <w:t xml:space="preserve"> акта выполненных работ и выставлен</w:t>
      </w:r>
      <w:r w:rsidR="00E1478D" w:rsidRPr="007D52A9">
        <w:rPr>
          <w:color w:val="000000" w:themeColor="text1"/>
          <w:sz w:val="22"/>
          <w:szCs w:val="22"/>
        </w:rPr>
        <w:t>ия</w:t>
      </w:r>
      <w:r w:rsidR="00FA3C72" w:rsidRPr="007D52A9">
        <w:rPr>
          <w:color w:val="000000" w:themeColor="text1"/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7D52A9">
        <w:rPr>
          <w:bCs/>
          <w:color w:val="000000" w:themeColor="text1"/>
          <w:sz w:val="22"/>
          <w:szCs w:val="22"/>
        </w:rPr>
        <w:t>Подрядчика</w:t>
      </w:r>
      <w:r w:rsidR="00042A4A" w:rsidRPr="007D52A9">
        <w:rPr>
          <w:color w:val="000000" w:themeColor="text1"/>
          <w:sz w:val="22"/>
          <w:szCs w:val="22"/>
        </w:rPr>
        <w:t>, при этом окончательный платеж за выполненные работы про</w:t>
      </w:r>
      <w:r w:rsidR="00042A4A" w:rsidRPr="002C4089">
        <w:rPr>
          <w:sz w:val="22"/>
          <w:szCs w:val="22"/>
        </w:rPr>
        <w:t xml:space="preserve">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1C616F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9F3412" w:rsidRPr="002C4089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F20E7E" w:rsidRPr="002C4089">
        <w:rPr>
          <w:sz w:val="22"/>
          <w:szCs w:val="22"/>
        </w:rPr>
        <w:t>Подрядчик</w:t>
      </w:r>
      <w:r w:rsidR="00FA0D44" w:rsidRPr="002C4089">
        <w:rPr>
          <w:sz w:val="22"/>
          <w:szCs w:val="22"/>
        </w:rPr>
        <w:t xml:space="preserve"> обязуется выполнить Заказчику</w:t>
      </w:r>
      <w:r w:rsidR="00FA0D44" w:rsidRPr="002C4089">
        <w:rPr>
          <w:bCs/>
          <w:sz w:val="22"/>
          <w:szCs w:val="22"/>
        </w:rPr>
        <w:t xml:space="preserve"> </w:t>
      </w:r>
      <w:r w:rsidR="00A023D4" w:rsidRPr="002C4089">
        <w:rPr>
          <w:bCs/>
          <w:sz w:val="22"/>
          <w:szCs w:val="22"/>
        </w:rPr>
        <w:t>работы</w:t>
      </w:r>
      <w:r w:rsidR="002C4089" w:rsidRPr="002C4089">
        <w:rPr>
          <w:bCs/>
          <w:sz w:val="22"/>
          <w:szCs w:val="22"/>
        </w:rPr>
        <w:t xml:space="preserve"> </w:t>
      </w:r>
      <w:r w:rsidR="0012168E">
        <w:rPr>
          <w:bCs/>
          <w:sz w:val="22"/>
          <w:szCs w:val="22"/>
        </w:rPr>
        <w:t xml:space="preserve">с даты подписания договора в течение </w:t>
      </w:r>
      <w:r w:rsidR="009D4A48">
        <w:rPr>
          <w:bCs/>
          <w:sz w:val="22"/>
          <w:szCs w:val="22"/>
        </w:rPr>
        <w:t>трех</w:t>
      </w:r>
      <w:r w:rsidR="00CE67D3">
        <w:rPr>
          <w:bCs/>
          <w:sz w:val="22"/>
          <w:szCs w:val="22"/>
        </w:rPr>
        <w:t xml:space="preserve">  месяца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 xml:space="preserve"> 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Pr="00DF43B2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>в период оказания услуг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оказания услуг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 w:rsidR="004D6C8C"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 w:rsidR="0012168E"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242819" w:rsidRPr="00140579" w:rsidRDefault="00242819" w:rsidP="00242819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 w:rsidR="00E64CC9"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 w:rsidR="004D6C8C"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(оказанной услуге)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bookmarkStart w:id="0" w:name="SUB6300500"/>
      <w:bookmarkEnd w:id="0"/>
      <w:r w:rsidRPr="00140579">
        <w:rPr>
          <w:sz w:val="22"/>
          <w:szCs w:val="22"/>
        </w:rPr>
        <w:t xml:space="preserve">7.5. Предельный срок для уведомления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(оказанных услуг),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- в отношении недостатков, которые были умышленно скрыты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(оказанная услуга)  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(оказанных услуг)  в целом.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(оказанной услуге) обнаружатся скрытые недостатки,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="004D6C8C"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 w:rsidR="004D6C8C"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4D6C8C"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242819" w:rsidRPr="00140579" w:rsidRDefault="00242819" w:rsidP="00242819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работах/услугах  за счет третьих лиц, а </w:t>
      </w:r>
      <w:r w:rsidR="004D6C8C"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C2279D" w:rsidRPr="002C4089" w:rsidRDefault="00C54D84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bCs/>
          <w:sz w:val="22"/>
          <w:szCs w:val="22"/>
        </w:rPr>
        <w:t>8</w:t>
      </w:r>
      <w:r w:rsidR="009F3412" w:rsidRPr="002C4089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4089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3419" w:rsidRDefault="00C54D84" w:rsidP="00C54D84">
      <w:pPr>
        <w:jc w:val="both"/>
        <w:rPr>
          <w:color w:val="000000"/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9D4A48" w:rsidRDefault="009D4A48" w:rsidP="00C54D84">
      <w:pPr>
        <w:jc w:val="both"/>
        <w:rPr>
          <w:color w:val="000000"/>
          <w:sz w:val="22"/>
          <w:szCs w:val="22"/>
        </w:rPr>
      </w:pPr>
    </w:p>
    <w:p w:rsidR="009D4A48" w:rsidRDefault="009D4A48" w:rsidP="00C54D84">
      <w:pPr>
        <w:jc w:val="both"/>
        <w:rPr>
          <w:color w:val="000000"/>
          <w:sz w:val="22"/>
          <w:szCs w:val="22"/>
        </w:rPr>
      </w:pPr>
    </w:p>
    <w:p w:rsidR="009D4A48" w:rsidRDefault="009D4A48" w:rsidP="00C54D84">
      <w:pPr>
        <w:jc w:val="both"/>
        <w:rPr>
          <w:color w:val="000000"/>
          <w:sz w:val="22"/>
          <w:szCs w:val="22"/>
        </w:rPr>
      </w:pPr>
    </w:p>
    <w:p w:rsidR="009D4A48" w:rsidRPr="002C4089" w:rsidRDefault="009D4A48" w:rsidP="00C54D84">
      <w:pPr>
        <w:jc w:val="both"/>
        <w:rPr>
          <w:sz w:val="22"/>
          <w:szCs w:val="22"/>
        </w:rPr>
      </w:pP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9D4A48">
        <w:rPr>
          <w:sz w:val="22"/>
          <w:szCs w:val="22"/>
        </w:rPr>
        <w:t>пять</w:t>
      </w:r>
      <w:r w:rsidR="002C4089">
        <w:rPr>
          <w:sz w:val="22"/>
          <w:szCs w:val="22"/>
        </w:rPr>
        <w:t xml:space="preserve"> </w:t>
      </w:r>
      <w:r w:rsidR="009D4A48">
        <w:rPr>
          <w:sz w:val="22"/>
          <w:szCs w:val="22"/>
        </w:rPr>
        <w:t>лет</w:t>
      </w:r>
      <w:r w:rsidR="00CF27EE" w:rsidRPr="002C4089">
        <w:rPr>
          <w:sz w:val="22"/>
          <w:szCs w:val="22"/>
        </w:rPr>
        <w:t>.</w:t>
      </w:r>
    </w:p>
    <w:p w:rsidR="00CF27EE" w:rsidRPr="00C06561" w:rsidRDefault="00C54D84" w:rsidP="00C06561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</w:t>
      </w:r>
      <w:r w:rsidR="001E12C5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</w:t>
      </w:r>
      <w:r w:rsidR="0085322A" w:rsidRPr="00C06561">
        <w:rPr>
          <w:sz w:val="22"/>
          <w:szCs w:val="22"/>
        </w:rPr>
        <w:t xml:space="preserve">срок, </w:t>
      </w:r>
      <w:r w:rsidR="00F20E7E" w:rsidRPr="00C06561">
        <w:rPr>
          <w:sz w:val="22"/>
          <w:szCs w:val="22"/>
        </w:rPr>
        <w:t>Подрядчик</w:t>
      </w:r>
      <w:r w:rsidR="0085322A" w:rsidRPr="00C06561">
        <w:rPr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</w:t>
      </w:r>
      <w:r w:rsidR="00FA452F" w:rsidRPr="00C06561">
        <w:rPr>
          <w:sz w:val="22"/>
          <w:szCs w:val="22"/>
        </w:rPr>
        <w:t xml:space="preserve">согласованные с Заказчиком сроки </w:t>
      </w:r>
      <w:r w:rsidR="0085322A" w:rsidRPr="00C06561">
        <w:rPr>
          <w:sz w:val="22"/>
          <w:szCs w:val="22"/>
        </w:rPr>
        <w:t xml:space="preserve"> и оплатить по письменному требованию Заказчика штраф в размере 10% от суммы </w:t>
      </w:r>
      <w:r w:rsidR="004038DD" w:rsidRPr="00C06561">
        <w:rPr>
          <w:sz w:val="22"/>
          <w:szCs w:val="22"/>
        </w:rPr>
        <w:t>настоящего договора</w:t>
      </w:r>
      <w:r w:rsidR="0085322A" w:rsidRPr="00C06561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C06561">
        <w:rPr>
          <w:sz w:val="22"/>
          <w:szCs w:val="22"/>
        </w:rPr>
        <w:t>достатков.</w:t>
      </w:r>
    </w:p>
    <w:p w:rsidR="00D77EF1" w:rsidRPr="002C4089" w:rsidRDefault="00C54D84" w:rsidP="00C06561">
      <w:pPr>
        <w:jc w:val="both"/>
        <w:rPr>
          <w:sz w:val="22"/>
          <w:szCs w:val="22"/>
        </w:rPr>
      </w:pPr>
      <w:r w:rsidRPr="00C06561">
        <w:rPr>
          <w:sz w:val="22"/>
          <w:szCs w:val="22"/>
        </w:rPr>
        <w:t>8</w:t>
      </w:r>
      <w:r w:rsidR="00D77EF1" w:rsidRPr="00C06561">
        <w:rPr>
          <w:sz w:val="22"/>
          <w:szCs w:val="22"/>
        </w:rPr>
        <w:t>.4. За нарушение сроков устранения</w:t>
      </w:r>
      <w:r w:rsidR="00D77EF1" w:rsidRPr="002C4089">
        <w:rPr>
          <w:sz w:val="22"/>
          <w:szCs w:val="22"/>
        </w:rPr>
        <w:t xml:space="preserve">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 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</w:t>
      </w:r>
      <w:r w:rsidR="00C06561">
        <w:rPr>
          <w:sz w:val="22"/>
          <w:szCs w:val="22"/>
        </w:rPr>
        <w:t>разделе</w:t>
      </w:r>
      <w:r w:rsidR="00F13419" w:rsidRPr="002C4089">
        <w:rPr>
          <w:sz w:val="22"/>
          <w:szCs w:val="22"/>
        </w:rPr>
        <w:t xml:space="preserve">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8.8. Подрядчик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Подрядчик </w:t>
      </w:r>
      <w:r w:rsidR="00BE2157" w:rsidRPr="007D0917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оказанных услуг.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1E12C5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E12C5" w:rsidRPr="00C06561" w:rsidRDefault="00C54D84" w:rsidP="00C0656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06561" w:rsidRPr="00281C20" w:rsidRDefault="00E90F91" w:rsidP="00C06561">
      <w:pPr>
        <w:jc w:val="both"/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C2769D">
        <w:rPr>
          <w:sz w:val="22"/>
          <w:szCs w:val="22"/>
        </w:rPr>
        <w:t xml:space="preserve">в течение </w:t>
      </w:r>
      <w:r w:rsidR="004038DD" w:rsidRPr="002C4089">
        <w:rPr>
          <w:sz w:val="22"/>
          <w:szCs w:val="22"/>
        </w:rPr>
        <w:t>год</w:t>
      </w:r>
      <w:r w:rsidR="004038DD" w:rsidRPr="00C06561">
        <w:rPr>
          <w:sz w:val="22"/>
          <w:szCs w:val="22"/>
        </w:rPr>
        <w:t>а</w:t>
      </w:r>
      <w:r w:rsidR="009F3412" w:rsidRPr="00C06561">
        <w:rPr>
          <w:sz w:val="22"/>
          <w:szCs w:val="22"/>
        </w:rPr>
        <w:t xml:space="preserve">, </w:t>
      </w:r>
      <w:r w:rsidR="00C06561" w:rsidRPr="00C06561">
        <w:rPr>
          <w:sz w:val="22"/>
          <w:szCs w:val="22"/>
        </w:rPr>
        <w:t>а в части неисполненных обязательств по договору до полного их исполнения сторонами.</w:t>
      </w:r>
      <w:r w:rsidR="00C06561">
        <w:t xml:space="preserve">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.10. В случае изменения реквизитов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1C616F" w:rsidP="009F0BAC">
      <w:pPr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="005B49F4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1</w:t>
      </w:r>
      <w:r w:rsidR="005B49F4" w:rsidRPr="002C4089">
        <w:rPr>
          <w:color w:val="000000"/>
          <w:sz w:val="22"/>
          <w:szCs w:val="22"/>
        </w:rPr>
        <w:t xml:space="preserve"> – </w:t>
      </w:r>
      <w:r w:rsidR="0043537F" w:rsidRPr="002C4089">
        <w:rPr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1C616F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>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24ACB" w:rsidRDefault="00D24ACB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2C4089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4755B5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2C4089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042A4A" w:rsidRPr="002C4089" w:rsidRDefault="00042A4A" w:rsidP="006F21E2">
            <w:pPr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2C408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РНН 451600022999, БИН 970340000843.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141209, Республика Казахстан,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Павлодарская обл.,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2C4089">
              <w:rPr>
                <w:bCs/>
                <w:sz w:val="22"/>
                <w:szCs w:val="22"/>
              </w:rPr>
              <w:t>г. Экибастуз, ул. Строительная, 23.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9E7A4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ИИК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4089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C4089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042A4A" w:rsidRPr="002C4089" w:rsidRDefault="00042A4A" w:rsidP="006F21E2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C4089">
              <w:rPr>
                <w:color w:val="000000"/>
                <w:sz w:val="22"/>
                <w:szCs w:val="22"/>
              </w:rPr>
              <w:t xml:space="preserve"> в АО «Народный Банк Казахстана»</w:t>
            </w:r>
          </w:p>
          <w:p w:rsidR="00042A4A" w:rsidRPr="002C4089" w:rsidRDefault="00042A4A" w:rsidP="006F21E2">
            <w:pPr>
              <w:ind w:left="-108"/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408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042A4A" w:rsidRPr="004755B5" w:rsidRDefault="00042A4A" w:rsidP="006F21E2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 w:rsidRPr="002C4089">
              <w:rPr>
                <w:sz w:val="22"/>
                <w:szCs w:val="22"/>
              </w:rPr>
              <w:t xml:space="preserve">тел.: (718-7) </w:t>
            </w:r>
            <w:r w:rsidR="004755B5">
              <w:rPr>
                <w:sz w:val="22"/>
                <w:szCs w:val="22"/>
              </w:rPr>
              <w:t>22-33-85</w:t>
            </w:r>
            <w:r w:rsidRPr="002C4089">
              <w:rPr>
                <w:sz w:val="22"/>
                <w:szCs w:val="22"/>
              </w:rPr>
              <w:t>; факс: (718-7) 34-06-50.</w:t>
            </w:r>
          </w:p>
          <w:p w:rsidR="00042A4A" w:rsidRPr="009E7A49" w:rsidRDefault="00042A4A" w:rsidP="006F21E2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9E7A49">
              <w:rPr>
                <w:i/>
                <w:sz w:val="22"/>
                <w:szCs w:val="22"/>
                <w:lang w:val="en-US"/>
              </w:rPr>
              <w:t>E-mail:</w:t>
            </w:r>
            <w:r w:rsidRPr="009E7A49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9E7A49">
                <w:rPr>
                  <w:rStyle w:val="aa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06561">
        <w:rPr>
          <w:b/>
          <w:sz w:val="22"/>
          <w:szCs w:val="22"/>
        </w:rPr>
        <w:t xml:space="preserve">           </w:t>
      </w:r>
      <w:r w:rsidR="00C2769D">
        <w:rPr>
          <w:b/>
          <w:sz w:val="22"/>
          <w:szCs w:val="22"/>
        </w:rPr>
        <w:tab/>
      </w:r>
      <w:r w:rsidR="00C06561">
        <w:rPr>
          <w:b/>
          <w:sz w:val="22"/>
          <w:szCs w:val="22"/>
        </w:rPr>
        <w:t xml:space="preserve">            </w:t>
      </w:r>
      <w:r w:rsidR="00142429">
        <w:rPr>
          <w:b/>
          <w:sz w:val="22"/>
          <w:szCs w:val="22"/>
        </w:rPr>
        <w:t xml:space="preserve"> </w:t>
      </w:r>
      <w:r w:rsidR="00E73419">
        <w:rPr>
          <w:b/>
          <w:bCs/>
          <w:sz w:val="22"/>
          <w:szCs w:val="22"/>
        </w:rPr>
        <w:t>Раипов С.К.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="00C06561">
        <w:rPr>
          <w:b/>
          <w:sz w:val="22"/>
          <w:szCs w:val="22"/>
        </w:rPr>
        <w:t xml:space="preserve">        </w:t>
      </w:r>
      <w:r w:rsidRPr="002C4089">
        <w:rPr>
          <w:b/>
          <w:sz w:val="22"/>
          <w:szCs w:val="22"/>
        </w:rPr>
        <w:t xml:space="preserve">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</w:t>
      </w:r>
      <w:r w:rsidR="00C06561">
        <w:rPr>
          <w:b/>
          <w:sz w:val="22"/>
          <w:szCs w:val="22"/>
        </w:rPr>
        <w:t xml:space="preserve">                                              </w:t>
      </w:r>
      <w:r w:rsidR="00C2769D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C2769D" w:rsidRPr="002C4089" w:rsidRDefault="00C2769D" w:rsidP="001C616F">
      <w:pPr>
        <w:tabs>
          <w:tab w:val="left" w:pos="1260"/>
          <w:tab w:val="left" w:pos="1800"/>
        </w:tabs>
        <w:ind w:right="-224"/>
        <w:rPr>
          <w:b/>
          <w:sz w:val="22"/>
          <w:szCs w:val="22"/>
        </w:rPr>
      </w:pP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</w:t>
      </w:r>
      <w:r w:rsidR="001C616F">
        <w:rPr>
          <w:b/>
          <w:color w:val="000000"/>
          <w:sz w:val="22"/>
          <w:szCs w:val="22"/>
        </w:rPr>
        <w:t>1</w:t>
      </w:r>
    </w:p>
    <w:p w:rsidR="00E73419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выполнения работ</w:t>
      </w:r>
    </w:p>
    <w:p w:rsidR="00E73419" w:rsidRPr="00452A93" w:rsidRDefault="00E73419" w:rsidP="00E73419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 xml:space="preserve"> №________________</w:t>
      </w:r>
    </w:p>
    <w:p w:rsidR="00E73419" w:rsidRPr="00452A93" w:rsidRDefault="00E73419" w:rsidP="00E73419">
      <w:pPr>
        <w:ind w:left="5880"/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</w:rPr>
        <w:t>от «_____»_______________201</w:t>
      </w:r>
      <w:r w:rsidR="00CE2ADA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</w:t>
      </w:r>
      <w:r w:rsidRPr="00452A93">
        <w:rPr>
          <w:b/>
          <w:color w:val="000000"/>
          <w:sz w:val="22"/>
          <w:szCs w:val="22"/>
        </w:rPr>
        <w:t>г.</w:t>
      </w:r>
    </w:p>
    <w:p w:rsidR="00E73419" w:rsidRDefault="00E73419" w:rsidP="00E73419">
      <w:pPr>
        <w:ind w:left="5880"/>
        <w:rPr>
          <w:b/>
          <w:color w:val="000000"/>
          <w:sz w:val="20"/>
          <w:szCs w:val="20"/>
        </w:rPr>
      </w:pPr>
    </w:p>
    <w:p w:rsidR="00E73419" w:rsidRPr="0035625D" w:rsidRDefault="00E73419" w:rsidP="00E64CC9">
      <w:pPr>
        <w:ind w:left="426"/>
        <w:rPr>
          <w:sz w:val="22"/>
          <w:szCs w:val="22"/>
          <w:u w:val="single"/>
        </w:rPr>
      </w:pPr>
      <w:r w:rsidRPr="0035625D">
        <w:rPr>
          <w:b/>
          <w:sz w:val="22"/>
          <w:szCs w:val="22"/>
        </w:rPr>
        <w:t xml:space="preserve">Заказчик </w:t>
      </w:r>
      <w:r w:rsidRPr="0035625D">
        <w:rPr>
          <w:sz w:val="22"/>
          <w:szCs w:val="22"/>
        </w:rPr>
        <w:t xml:space="preserve">                    </w:t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35625D">
        <w:rPr>
          <w:sz w:val="22"/>
          <w:szCs w:val="22"/>
          <w:u w:val="single"/>
        </w:rPr>
        <w:t>ТОО «Богатырь Комир»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35625D">
        <w:rPr>
          <w:sz w:val="22"/>
          <w:szCs w:val="22"/>
        </w:rPr>
        <w:tab/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64CC9">
      <w:pPr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35625D">
        <w:rPr>
          <w:b/>
          <w:sz w:val="22"/>
          <w:szCs w:val="22"/>
        </w:rPr>
        <w:tab/>
      </w:r>
      <w:r w:rsidRPr="0035625D">
        <w:rPr>
          <w:b/>
          <w:sz w:val="22"/>
          <w:szCs w:val="22"/>
        </w:rPr>
        <w:tab/>
      </w:r>
      <w:r w:rsidRPr="00CC21BF">
        <w:rPr>
          <w:sz w:val="22"/>
          <w:szCs w:val="22"/>
        </w:rPr>
        <w:t xml:space="preserve">             </w:t>
      </w:r>
      <w:r w:rsidRPr="002E56AD">
        <w:rPr>
          <w:sz w:val="22"/>
          <w:szCs w:val="22"/>
        </w:rPr>
        <w:t>___________________________</w:t>
      </w:r>
      <w:r w:rsidRPr="001C604B">
        <w:rPr>
          <w:bCs/>
          <w:color w:val="000000"/>
          <w:sz w:val="22"/>
          <w:szCs w:val="22"/>
          <w:u w:val="single"/>
        </w:rPr>
        <w:t xml:space="preserve"> </w:t>
      </w:r>
      <w:r w:rsidRPr="0039663C">
        <w:rPr>
          <w:b/>
          <w:bCs/>
          <w:color w:val="000000"/>
          <w:sz w:val="22"/>
          <w:szCs w:val="22"/>
        </w:rPr>
        <w:t xml:space="preserve">    </w:t>
      </w:r>
      <w:r w:rsidRPr="0039663C">
        <w:rPr>
          <w:b/>
          <w:bCs/>
          <w:iCs/>
          <w:sz w:val="22"/>
          <w:szCs w:val="22"/>
        </w:rPr>
        <w:t xml:space="preserve">             </w:t>
      </w:r>
      <w:r>
        <w:rPr>
          <w:b/>
          <w:bCs/>
          <w:iCs/>
          <w:sz w:val="22"/>
          <w:szCs w:val="22"/>
        </w:rPr>
        <w:t xml:space="preserve">          </w:t>
      </w:r>
      <w:r w:rsidRPr="0039663C">
        <w:rPr>
          <w:b/>
          <w:bCs/>
          <w:iCs/>
          <w:sz w:val="22"/>
          <w:szCs w:val="22"/>
        </w:rPr>
        <w:t xml:space="preserve">    </w:t>
      </w:r>
      <w:r>
        <w:rPr>
          <w:b/>
          <w:bCs/>
          <w:iCs/>
          <w:sz w:val="22"/>
          <w:szCs w:val="22"/>
        </w:rPr>
        <w:t xml:space="preserve">                 </w:t>
      </w:r>
      <w:r w:rsidRPr="0039663C">
        <w:rPr>
          <w:b/>
          <w:bCs/>
          <w:iCs/>
          <w:sz w:val="22"/>
          <w:szCs w:val="22"/>
        </w:rPr>
        <w:t xml:space="preserve">      </w:t>
      </w:r>
    </w:p>
    <w:p w:rsidR="00E73419" w:rsidRPr="001819A4" w:rsidRDefault="00E73419" w:rsidP="00E64CC9">
      <w:pPr>
        <w:ind w:left="426"/>
        <w:rPr>
          <w:i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</w:t>
      </w:r>
      <w:r w:rsidRPr="001819A4">
        <w:rPr>
          <w:i/>
          <w:sz w:val="20"/>
          <w:szCs w:val="20"/>
        </w:rPr>
        <w:t>(наименование организации)</w:t>
      </w: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</w:p>
    <w:p w:rsidR="00E73419" w:rsidRPr="002E56AD" w:rsidRDefault="00E73419" w:rsidP="00E73419">
      <w:pPr>
        <w:ind w:left="567"/>
        <w:jc w:val="center"/>
        <w:outlineLvl w:val="0"/>
        <w:rPr>
          <w:b/>
          <w:color w:val="000000"/>
          <w:sz w:val="22"/>
          <w:szCs w:val="22"/>
        </w:rPr>
      </w:pPr>
      <w:r w:rsidRPr="002E56AD">
        <w:rPr>
          <w:b/>
          <w:color w:val="000000"/>
          <w:sz w:val="22"/>
          <w:szCs w:val="22"/>
        </w:rPr>
        <w:t>СМЕТНЫЙ РАСЧЕТ</w:t>
      </w:r>
    </w:p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1208"/>
        <w:gridCol w:w="1705"/>
        <w:gridCol w:w="1704"/>
        <w:gridCol w:w="1704"/>
        <w:gridCol w:w="1704"/>
        <w:gridCol w:w="1704"/>
      </w:tblGrid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E73419" w:rsidTr="00E73419">
        <w:tc>
          <w:tcPr>
            <w:tcW w:w="1809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</w:tcPr>
          <w:p w:rsidR="00E73419" w:rsidRDefault="00E73419" w:rsidP="00E73419">
            <w:pPr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E73419" w:rsidRDefault="00E73419" w:rsidP="00E73419">
      <w:pPr>
        <w:ind w:left="567"/>
        <w:jc w:val="center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E73419" w:rsidRDefault="00E73419" w:rsidP="00E73419">
      <w:pPr>
        <w:ind w:left="10632"/>
        <w:outlineLvl w:val="0"/>
        <w:rPr>
          <w:b/>
          <w:color w:val="000000"/>
          <w:sz w:val="18"/>
          <w:szCs w:val="18"/>
        </w:rPr>
      </w:pPr>
    </w:p>
    <w:p w:rsidR="00C74707" w:rsidRPr="00017F76" w:rsidRDefault="00C74707" w:rsidP="00C74707">
      <w:pPr>
        <w:tabs>
          <w:tab w:val="left" w:pos="1260"/>
          <w:tab w:val="left" w:pos="1800"/>
        </w:tabs>
        <w:ind w:right="-224"/>
        <w:rPr>
          <w:b/>
          <w:bCs/>
          <w:sz w:val="22"/>
          <w:szCs w:val="22"/>
        </w:rPr>
      </w:pPr>
      <w:r>
        <w:rPr>
          <w:b/>
          <w:color w:val="000000"/>
          <w:sz w:val="18"/>
          <w:szCs w:val="18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Pr="00647C9F">
        <w:rPr>
          <w:b/>
          <w:bCs/>
          <w:sz w:val="22"/>
          <w:szCs w:val="22"/>
        </w:rPr>
        <w:t xml:space="preserve">          </w:t>
      </w:r>
      <w:r w:rsidRPr="00017F76">
        <w:rPr>
          <w:b/>
          <w:bCs/>
          <w:sz w:val="22"/>
          <w:szCs w:val="22"/>
        </w:rPr>
        <w:t xml:space="preserve">ПОДРЯДЧИК                                                  </w:t>
      </w:r>
      <w:r>
        <w:rPr>
          <w:b/>
          <w:bCs/>
          <w:sz w:val="22"/>
          <w:szCs w:val="22"/>
        </w:rPr>
        <w:t xml:space="preserve">         </w:t>
      </w:r>
      <w:r w:rsidRPr="00017F76">
        <w:rPr>
          <w:b/>
          <w:bCs/>
          <w:sz w:val="22"/>
          <w:szCs w:val="22"/>
        </w:rPr>
        <w:t xml:space="preserve">          ЗАКАЗЧИК                       </w:t>
      </w:r>
    </w:p>
    <w:p w:rsidR="00C74707" w:rsidRPr="002C4089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</w:t>
      </w:r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</w:t>
      </w:r>
      <w:r w:rsidRPr="002C4089">
        <w:rPr>
          <w:b/>
          <w:sz w:val="22"/>
          <w:szCs w:val="22"/>
        </w:rPr>
        <w:t xml:space="preserve">    Генеральный директор                                                                                        </w:t>
      </w:r>
    </w:p>
    <w:p w:rsidR="00C74707" w:rsidRDefault="00C74707" w:rsidP="00C74707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</w:t>
      </w:r>
      <w:r>
        <w:rPr>
          <w:b/>
          <w:bCs/>
          <w:sz w:val="22"/>
          <w:szCs w:val="22"/>
        </w:rPr>
        <w:t xml:space="preserve">                         </w:t>
      </w:r>
      <w:r w:rsidRPr="002C4089">
        <w:rPr>
          <w:b/>
          <w:sz w:val="22"/>
          <w:szCs w:val="22"/>
        </w:rPr>
        <w:tab/>
      </w:r>
    </w:p>
    <w:p w:rsidR="00C74707" w:rsidRPr="002C4089" w:rsidRDefault="00C74707" w:rsidP="00C74707">
      <w:pPr>
        <w:tabs>
          <w:tab w:val="left" w:pos="7976"/>
        </w:tabs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</w:t>
      </w:r>
    </w:p>
    <w:p w:rsidR="00C74707" w:rsidRPr="002C4089" w:rsidRDefault="00C74707" w:rsidP="00C74707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Первый заместитель генерального директора -                                                 </w:t>
      </w:r>
    </w:p>
    <w:p w:rsidR="00C74707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финансовый директор ТОО «Богатырь Комир»</w:t>
      </w: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</w:p>
    <w:p w:rsidR="00C74707" w:rsidRPr="002C4089" w:rsidRDefault="00C74707" w:rsidP="00C74707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___________________________</w:t>
      </w:r>
    </w:p>
    <w:p w:rsidR="00C74707" w:rsidRPr="002C4089" w:rsidRDefault="00C74707" w:rsidP="00C74707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4707" w:rsidRDefault="00C74707" w:rsidP="00C74707">
      <w:pPr>
        <w:tabs>
          <w:tab w:val="left" w:pos="2037"/>
        </w:tabs>
        <w:rPr>
          <w:sz w:val="18"/>
          <w:szCs w:val="18"/>
        </w:rPr>
      </w:pPr>
    </w:p>
    <w:p w:rsidR="00C74707" w:rsidRDefault="00C74707" w:rsidP="00C74707">
      <w:pPr>
        <w:rPr>
          <w:sz w:val="18"/>
          <w:szCs w:val="18"/>
        </w:rPr>
      </w:pPr>
    </w:p>
    <w:p w:rsidR="00C74707" w:rsidRPr="00C74707" w:rsidRDefault="00C74707" w:rsidP="00C74707">
      <w:pPr>
        <w:rPr>
          <w:sz w:val="18"/>
          <w:szCs w:val="18"/>
        </w:rPr>
        <w:sectPr w:rsidR="00C74707" w:rsidRPr="00C74707" w:rsidSect="00C74707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89" w:right="624" w:bottom="539" w:left="1202" w:header="0" w:footer="210" w:gutter="0"/>
          <w:pgNumType w:start="8"/>
          <w:cols w:space="708"/>
          <w:docGrid w:linePitch="360"/>
        </w:sectPr>
      </w:pPr>
    </w:p>
    <w:p w:rsidR="00D514BC" w:rsidRPr="001044E3" w:rsidRDefault="00C74707" w:rsidP="00C74707">
      <w:pPr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</w:t>
      </w:r>
      <w:r w:rsidR="00D514BC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D514BC" w:rsidRPr="001044E3">
        <w:rPr>
          <w:b/>
          <w:color w:val="000000"/>
          <w:sz w:val="18"/>
          <w:szCs w:val="18"/>
        </w:rPr>
        <w:t>Приложение №</w:t>
      </w:r>
      <w:r w:rsidR="00D514BC">
        <w:rPr>
          <w:b/>
          <w:color w:val="000000"/>
          <w:sz w:val="18"/>
          <w:szCs w:val="18"/>
        </w:rPr>
        <w:t xml:space="preserve"> </w:t>
      </w:r>
      <w:r w:rsidR="001C616F">
        <w:rPr>
          <w:b/>
          <w:color w:val="000000"/>
          <w:sz w:val="18"/>
          <w:szCs w:val="18"/>
        </w:rPr>
        <w:t>2</w:t>
      </w:r>
    </w:p>
    <w:p w:rsidR="00D514BC" w:rsidRPr="001044E3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выполнение работ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D514BC" w:rsidRDefault="00D514BC" w:rsidP="00E73419">
      <w:pPr>
        <w:ind w:left="10632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CE2ADA">
        <w:rPr>
          <w:b/>
          <w:color w:val="000000"/>
          <w:sz w:val="18"/>
          <w:szCs w:val="18"/>
        </w:rPr>
        <w:t>7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CE2ADA" w:rsidRPr="00C24202" w:rsidRDefault="00CE2ADA" w:rsidP="00CE2ADA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CE2ADA" w:rsidRPr="00C24202" w:rsidTr="00CE2AD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(СТj)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CE2ADA" w:rsidRPr="00C24202" w:rsidTr="00CE2AD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E2ADA" w:rsidRPr="00C24202" w:rsidRDefault="00CE2ADA" w:rsidP="00F963AF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color w:val="000000"/>
              </w:rPr>
            </w:pPr>
          </w:p>
        </w:tc>
      </w:tr>
      <w:tr w:rsidR="00CE2ADA" w:rsidRPr="00C24202" w:rsidTr="00CE2AD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ADA" w:rsidRPr="00C24202" w:rsidRDefault="00CE2ADA" w:rsidP="00F963A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E2ADA" w:rsidRPr="00C24202" w:rsidRDefault="00CE2ADA" w:rsidP="00CE2ADA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CE2ADA" w:rsidRPr="00C24202" w:rsidRDefault="00CE2ADA" w:rsidP="00CE2ADA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CE2ADA" w:rsidRPr="00C24202" w:rsidRDefault="00CE2ADA" w:rsidP="00CE2ADA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A04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345.8pt;margin-top:0;width:431.8pt;height:155.75pt;z-index:251660288;mso-position-horizontal-relative:text;mso-position-vertical-relative:text" stroked="f">
            <v:textbox style="mso-next-textbox:#_x0000_s1056">
              <w:txbxContent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CE2ADA" w:rsidRPr="004E23D9" w:rsidRDefault="00CE2ADA" w:rsidP="00CE2AD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CE2ADA" w:rsidRPr="004E23D9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CE2ADA" w:rsidRPr="00016926" w:rsidRDefault="00CE2ADA" w:rsidP="00CE2AD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CE2ADA" w:rsidRPr="00C24202" w:rsidRDefault="00581A04" w:rsidP="00CE2ADA">
      <w:pPr>
        <w:rPr>
          <w:sz w:val="16"/>
          <w:szCs w:val="16"/>
          <w:lang w:val="kk-KZ"/>
        </w:rPr>
      </w:pPr>
      <w:r w:rsidRPr="00581A04">
        <w:rPr>
          <w:b/>
          <w:bCs/>
          <w:noProof/>
          <w:color w:val="FF0000"/>
          <w:sz w:val="16"/>
          <w:szCs w:val="16"/>
        </w:rPr>
        <w:pict>
          <v:shape id="_x0000_s1057" type="#_x0000_t202" style="position:absolute;margin-left:0;margin-top:13pt;width:345.6pt;height:99pt;z-index:251661312" stroked="f">
            <v:textbox style="mso-next-textbox:#_x0000_s1057">
              <w:txbxContent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CE2ADA" w:rsidRPr="001F2CDE" w:rsidRDefault="00CE2ADA" w:rsidP="00CE2AD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CE2ADA" w:rsidRPr="00C24202" w:rsidRDefault="00CE2ADA" w:rsidP="00CE2ADA">
      <w:pPr>
        <w:rPr>
          <w:sz w:val="20"/>
          <w:szCs w:val="20"/>
        </w:rPr>
      </w:pPr>
    </w:p>
    <w:p w:rsidR="00CE2ADA" w:rsidRPr="00C24202" w:rsidRDefault="00CE2ADA" w:rsidP="00CE2ADA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CE2ADA" w:rsidRPr="00C24202" w:rsidRDefault="00CE2ADA" w:rsidP="00CE2ADA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CE2ADA" w:rsidRPr="00C24202" w:rsidRDefault="00CE2ADA" w:rsidP="00CE2ADA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CE2ADA" w:rsidRPr="00C24202" w:rsidRDefault="00CE2ADA" w:rsidP="00CE2ADA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CE2ADA" w:rsidRPr="00C24202" w:rsidRDefault="00CE2ADA" w:rsidP="00CE2ADA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CE2ADA" w:rsidRPr="00C24202" w:rsidRDefault="00CE2ADA" w:rsidP="00CE2ADA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CE2ADA" w:rsidRDefault="00CE2ADA" w:rsidP="00CE2ADA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CE2ADA" w:rsidRPr="002D5D89" w:rsidRDefault="00CE2ADA" w:rsidP="00CE2ADA">
      <w:pPr>
        <w:rPr>
          <w:b/>
          <w:color w:val="000000"/>
          <w:sz w:val="18"/>
          <w:szCs w:val="18"/>
        </w:rPr>
      </w:pPr>
    </w:p>
    <w:p w:rsidR="00CE2ADA" w:rsidRPr="00C24202" w:rsidRDefault="00CE2ADA" w:rsidP="00CE2ADA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CE2ADA" w:rsidRDefault="00CE2ADA" w:rsidP="00CE2ADA"/>
    <w:p w:rsidR="00C2769D" w:rsidRPr="00205839" w:rsidRDefault="00C2769D" w:rsidP="00CE2ADA">
      <w:pPr>
        <w:jc w:val="center"/>
        <w:rPr>
          <w:color w:val="000000"/>
          <w:sz w:val="18"/>
          <w:szCs w:val="18"/>
        </w:rPr>
      </w:pPr>
    </w:p>
    <w:sectPr w:rsidR="00C2769D" w:rsidRPr="00205839" w:rsidSect="00C74707">
      <w:pgSz w:w="16838" w:h="11906" w:orient="landscape"/>
      <w:pgMar w:top="426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E2F" w:rsidRDefault="006A6E2F" w:rsidP="00FC6C74">
      <w:pPr>
        <w:outlineLvl w:val="1"/>
      </w:pPr>
      <w:r>
        <w:separator/>
      </w:r>
    </w:p>
  </w:endnote>
  <w:endnote w:type="continuationSeparator" w:id="0">
    <w:p w:rsidR="006A6E2F" w:rsidRDefault="006A6E2F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81A04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E2F" w:rsidRDefault="006A6E2F" w:rsidP="00FC6C74">
      <w:pPr>
        <w:outlineLvl w:val="1"/>
      </w:pPr>
      <w:r>
        <w:separator/>
      </w:r>
    </w:p>
  </w:footnote>
  <w:footnote w:type="continuationSeparator" w:id="0">
    <w:p w:rsidR="006A6E2F" w:rsidRDefault="006A6E2F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581A04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805A7"/>
    <w:rsid w:val="0008581F"/>
    <w:rsid w:val="00090664"/>
    <w:rsid w:val="00093F01"/>
    <w:rsid w:val="000A1562"/>
    <w:rsid w:val="000B0942"/>
    <w:rsid w:val="000B20BE"/>
    <w:rsid w:val="000B4C88"/>
    <w:rsid w:val="000B6AD1"/>
    <w:rsid w:val="000C1167"/>
    <w:rsid w:val="000C1345"/>
    <w:rsid w:val="000C2176"/>
    <w:rsid w:val="000C642B"/>
    <w:rsid w:val="000D650F"/>
    <w:rsid w:val="000F46F8"/>
    <w:rsid w:val="00102789"/>
    <w:rsid w:val="00112B29"/>
    <w:rsid w:val="0012168E"/>
    <w:rsid w:val="00124E18"/>
    <w:rsid w:val="00126814"/>
    <w:rsid w:val="00131659"/>
    <w:rsid w:val="001373FD"/>
    <w:rsid w:val="00142429"/>
    <w:rsid w:val="00151519"/>
    <w:rsid w:val="00153588"/>
    <w:rsid w:val="00153B0E"/>
    <w:rsid w:val="00155A3D"/>
    <w:rsid w:val="00156059"/>
    <w:rsid w:val="00166D8E"/>
    <w:rsid w:val="00174FF6"/>
    <w:rsid w:val="00176F15"/>
    <w:rsid w:val="001858BC"/>
    <w:rsid w:val="00186891"/>
    <w:rsid w:val="00194DBA"/>
    <w:rsid w:val="001A1997"/>
    <w:rsid w:val="001A2127"/>
    <w:rsid w:val="001A7493"/>
    <w:rsid w:val="001B269A"/>
    <w:rsid w:val="001B4801"/>
    <w:rsid w:val="001B7A4D"/>
    <w:rsid w:val="001C616F"/>
    <w:rsid w:val="001D1AF9"/>
    <w:rsid w:val="001E12C5"/>
    <w:rsid w:val="001E183E"/>
    <w:rsid w:val="00203B4D"/>
    <w:rsid w:val="002103C8"/>
    <w:rsid w:val="0021273B"/>
    <w:rsid w:val="0021425B"/>
    <w:rsid w:val="002149B4"/>
    <w:rsid w:val="00216E24"/>
    <w:rsid w:val="00221F33"/>
    <w:rsid w:val="0023337C"/>
    <w:rsid w:val="002348F9"/>
    <w:rsid w:val="002371F2"/>
    <w:rsid w:val="00242819"/>
    <w:rsid w:val="00243E42"/>
    <w:rsid w:val="00250032"/>
    <w:rsid w:val="00250D62"/>
    <w:rsid w:val="002560AC"/>
    <w:rsid w:val="00256E26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6053"/>
    <w:rsid w:val="002A4BBA"/>
    <w:rsid w:val="002A6904"/>
    <w:rsid w:val="002B78D5"/>
    <w:rsid w:val="002C4089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57A8B"/>
    <w:rsid w:val="00361375"/>
    <w:rsid w:val="00364022"/>
    <w:rsid w:val="00364360"/>
    <w:rsid w:val="00371817"/>
    <w:rsid w:val="00371852"/>
    <w:rsid w:val="00373972"/>
    <w:rsid w:val="00373CC2"/>
    <w:rsid w:val="00374253"/>
    <w:rsid w:val="003777DF"/>
    <w:rsid w:val="003812CA"/>
    <w:rsid w:val="0038292C"/>
    <w:rsid w:val="0038395F"/>
    <w:rsid w:val="00384912"/>
    <w:rsid w:val="003862A0"/>
    <w:rsid w:val="0039663C"/>
    <w:rsid w:val="003978AF"/>
    <w:rsid w:val="003A088A"/>
    <w:rsid w:val="003A183F"/>
    <w:rsid w:val="003A69C3"/>
    <w:rsid w:val="003A6AA8"/>
    <w:rsid w:val="003B7366"/>
    <w:rsid w:val="004038DD"/>
    <w:rsid w:val="00412E89"/>
    <w:rsid w:val="00416ABA"/>
    <w:rsid w:val="0041739D"/>
    <w:rsid w:val="0042054F"/>
    <w:rsid w:val="00422D08"/>
    <w:rsid w:val="0043168C"/>
    <w:rsid w:val="0043537F"/>
    <w:rsid w:val="00443B37"/>
    <w:rsid w:val="00457B7F"/>
    <w:rsid w:val="004613BF"/>
    <w:rsid w:val="00465BC4"/>
    <w:rsid w:val="004660EE"/>
    <w:rsid w:val="004665A4"/>
    <w:rsid w:val="004755B5"/>
    <w:rsid w:val="004853B2"/>
    <w:rsid w:val="0048714B"/>
    <w:rsid w:val="004A28FB"/>
    <w:rsid w:val="004A5B43"/>
    <w:rsid w:val="004A7F3D"/>
    <w:rsid w:val="004C26AE"/>
    <w:rsid w:val="004C4AD5"/>
    <w:rsid w:val="004D1D7A"/>
    <w:rsid w:val="004D6C8C"/>
    <w:rsid w:val="004D7E9A"/>
    <w:rsid w:val="004E4A0D"/>
    <w:rsid w:val="004E5143"/>
    <w:rsid w:val="00502B64"/>
    <w:rsid w:val="00513A95"/>
    <w:rsid w:val="00525340"/>
    <w:rsid w:val="005272E3"/>
    <w:rsid w:val="00531193"/>
    <w:rsid w:val="00531894"/>
    <w:rsid w:val="00541B07"/>
    <w:rsid w:val="0054628C"/>
    <w:rsid w:val="00550E61"/>
    <w:rsid w:val="005554A4"/>
    <w:rsid w:val="0056022F"/>
    <w:rsid w:val="00561020"/>
    <w:rsid w:val="00572C2B"/>
    <w:rsid w:val="00573BFE"/>
    <w:rsid w:val="00574512"/>
    <w:rsid w:val="00575147"/>
    <w:rsid w:val="005760BA"/>
    <w:rsid w:val="00581A04"/>
    <w:rsid w:val="00581D7B"/>
    <w:rsid w:val="00592CDB"/>
    <w:rsid w:val="0059378E"/>
    <w:rsid w:val="005A2F49"/>
    <w:rsid w:val="005A5D21"/>
    <w:rsid w:val="005B2CF1"/>
    <w:rsid w:val="005B49F4"/>
    <w:rsid w:val="005B5245"/>
    <w:rsid w:val="005C43DD"/>
    <w:rsid w:val="005D11A2"/>
    <w:rsid w:val="005D2908"/>
    <w:rsid w:val="005F2303"/>
    <w:rsid w:val="00605566"/>
    <w:rsid w:val="00606E1B"/>
    <w:rsid w:val="0061034B"/>
    <w:rsid w:val="00611720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63869"/>
    <w:rsid w:val="00665E78"/>
    <w:rsid w:val="0067198B"/>
    <w:rsid w:val="00671B9E"/>
    <w:rsid w:val="00690C09"/>
    <w:rsid w:val="00693E11"/>
    <w:rsid w:val="006A07C3"/>
    <w:rsid w:val="006A1E51"/>
    <w:rsid w:val="006A6E2F"/>
    <w:rsid w:val="006B3DD6"/>
    <w:rsid w:val="006B643D"/>
    <w:rsid w:val="006C2474"/>
    <w:rsid w:val="006C46EE"/>
    <w:rsid w:val="006C75CA"/>
    <w:rsid w:val="006E0183"/>
    <w:rsid w:val="006E5D2A"/>
    <w:rsid w:val="006E5E00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02B4"/>
    <w:rsid w:val="00752B7E"/>
    <w:rsid w:val="00764FD0"/>
    <w:rsid w:val="00771059"/>
    <w:rsid w:val="00771985"/>
    <w:rsid w:val="00774E2F"/>
    <w:rsid w:val="00774F33"/>
    <w:rsid w:val="00780CC4"/>
    <w:rsid w:val="00782997"/>
    <w:rsid w:val="007A6ACC"/>
    <w:rsid w:val="007C0F1E"/>
    <w:rsid w:val="007D52A9"/>
    <w:rsid w:val="007E1843"/>
    <w:rsid w:val="00804AA1"/>
    <w:rsid w:val="00822F17"/>
    <w:rsid w:val="008255D7"/>
    <w:rsid w:val="00831AB9"/>
    <w:rsid w:val="00853069"/>
    <w:rsid w:val="0085322A"/>
    <w:rsid w:val="008555F9"/>
    <w:rsid w:val="00866B30"/>
    <w:rsid w:val="00866F5D"/>
    <w:rsid w:val="00872230"/>
    <w:rsid w:val="00880EA2"/>
    <w:rsid w:val="00881DB8"/>
    <w:rsid w:val="00884C9C"/>
    <w:rsid w:val="00886358"/>
    <w:rsid w:val="0088737E"/>
    <w:rsid w:val="00887E0B"/>
    <w:rsid w:val="00887F41"/>
    <w:rsid w:val="00890729"/>
    <w:rsid w:val="008A1480"/>
    <w:rsid w:val="008C16EB"/>
    <w:rsid w:val="008D2FCB"/>
    <w:rsid w:val="008D7099"/>
    <w:rsid w:val="008E592E"/>
    <w:rsid w:val="008F0683"/>
    <w:rsid w:val="008F0A02"/>
    <w:rsid w:val="008F46FE"/>
    <w:rsid w:val="008F58E4"/>
    <w:rsid w:val="00904F8B"/>
    <w:rsid w:val="00906C25"/>
    <w:rsid w:val="00921A37"/>
    <w:rsid w:val="00927B59"/>
    <w:rsid w:val="00930FB1"/>
    <w:rsid w:val="00937F83"/>
    <w:rsid w:val="009420B5"/>
    <w:rsid w:val="009524AF"/>
    <w:rsid w:val="00960605"/>
    <w:rsid w:val="00960CCD"/>
    <w:rsid w:val="00964D78"/>
    <w:rsid w:val="00967508"/>
    <w:rsid w:val="0096751A"/>
    <w:rsid w:val="00972629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22C1"/>
    <w:rsid w:val="009D4A48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3816"/>
    <w:rsid w:val="00AA4CB9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090"/>
    <w:rsid w:val="00AF7394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837"/>
    <w:rsid w:val="00B87F5F"/>
    <w:rsid w:val="00B954AA"/>
    <w:rsid w:val="00BB1A12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561"/>
    <w:rsid w:val="00C06AAE"/>
    <w:rsid w:val="00C113E5"/>
    <w:rsid w:val="00C17F49"/>
    <w:rsid w:val="00C2279D"/>
    <w:rsid w:val="00C2419D"/>
    <w:rsid w:val="00C261D0"/>
    <w:rsid w:val="00C2769D"/>
    <w:rsid w:val="00C3133B"/>
    <w:rsid w:val="00C3741D"/>
    <w:rsid w:val="00C408C6"/>
    <w:rsid w:val="00C41168"/>
    <w:rsid w:val="00C44297"/>
    <w:rsid w:val="00C52989"/>
    <w:rsid w:val="00C54D84"/>
    <w:rsid w:val="00C63B13"/>
    <w:rsid w:val="00C64970"/>
    <w:rsid w:val="00C71E11"/>
    <w:rsid w:val="00C72592"/>
    <w:rsid w:val="00C74707"/>
    <w:rsid w:val="00C865AA"/>
    <w:rsid w:val="00C906CD"/>
    <w:rsid w:val="00C97724"/>
    <w:rsid w:val="00CA59C9"/>
    <w:rsid w:val="00CB1722"/>
    <w:rsid w:val="00CC4681"/>
    <w:rsid w:val="00CD65E9"/>
    <w:rsid w:val="00CE2ADA"/>
    <w:rsid w:val="00CE4E45"/>
    <w:rsid w:val="00CE67D3"/>
    <w:rsid w:val="00CF27EE"/>
    <w:rsid w:val="00CF29C9"/>
    <w:rsid w:val="00D010C4"/>
    <w:rsid w:val="00D045B5"/>
    <w:rsid w:val="00D13A26"/>
    <w:rsid w:val="00D14BF9"/>
    <w:rsid w:val="00D14FBD"/>
    <w:rsid w:val="00D171BE"/>
    <w:rsid w:val="00D2172D"/>
    <w:rsid w:val="00D24ACB"/>
    <w:rsid w:val="00D339B3"/>
    <w:rsid w:val="00D411B4"/>
    <w:rsid w:val="00D45B0E"/>
    <w:rsid w:val="00D514BC"/>
    <w:rsid w:val="00D548ED"/>
    <w:rsid w:val="00D577A7"/>
    <w:rsid w:val="00D63777"/>
    <w:rsid w:val="00D748AD"/>
    <w:rsid w:val="00D74909"/>
    <w:rsid w:val="00D77EF1"/>
    <w:rsid w:val="00D82129"/>
    <w:rsid w:val="00D834DE"/>
    <w:rsid w:val="00D85C00"/>
    <w:rsid w:val="00DA0DB6"/>
    <w:rsid w:val="00DA1EA5"/>
    <w:rsid w:val="00DB016A"/>
    <w:rsid w:val="00DC3A7D"/>
    <w:rsid w:val="00DC3CC0"/>
    <w:rsid w:val="00DE52AE"/>
    <w:rsid w:val="00DF43B2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712A8"/>
    <w:rsid w:val="00E73419"/>
    <w:rsid w:val="00E85F93"/>
    <w:rsid w:val="00E862E8"/>
    <w:rsid w:val="00E90D64"/>
    <w:rsid w:val="00E90F91"/>
    <w:rsid w:val="00E9544A"/>
    <w:rsid w:val="00EA0BEF"/>
    <w:rsid w:val="00EA232F"/>
    <w:rsid w:val="00EA7DA7"/>
    <w:rsid w:val="00EB2501"/>
    <w:rsid w:val="00EB4A82"/>
    <w:rsid w:val="00EC2E89"/>
    <w:rsid w:val="00EC51F6"/>
    <w:rsid w:val="00ED66CC"/>
    <w:rsid w:val="00EE1E59"/>
    <w:rsid w:val="00EF6F52"/>
    <w:rsid w:val="00F01B67"/>
    <w:rsid w:val="00F022F8"/>
    <w:rsid w:val="00F02BF9"/>
    <w:rsid w:val="00F0525D"/>
    <w:rsid w:val="00F13419"/>
    <w:rsid w:val="00F20E7E"/>
    <w:rsid w:val="00F23220"/>
    <w:rsid w:val="00F417A5"/>
    <w:rsid w:val="00F56DE0"/>
    <w:rsid w:val="00F83FB7"/>
    <w:rsid w:val="00F85E9D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9AFA3-4240-4DB9-A530-4D93DC12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5215</Words>
  <Characters>29728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34874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omts28</cp:lastModifiedBy>
  <cp:revision>2</cp:revision>
  <cp:lastPrinted>2014-09-12T04:23:00Z</cp:lastPrinted>
  <dcterms:created xsi:type="dcterms:W3CDTF">2017-06-07T09:28:00Z</dcterms:created>
  <dcterms:modified xsi:type="dcterms:W3CDTF">2017-06-07T09:28:00Z</dcterms:modified>
</cp:coreProperties>
</file>